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C33D" w14:textId="66AED285" w:rsidR="00560D3E" w:rsidRDefault="00560D3E" w:rsidP="00A878E1">
      <w:pPr>
        <w:jc w:val="center"/>
      </w:pPr>
    </w:p>
    <w:p w14:paraId="5BCF2DF4" w14:textId="3622CA39" w:rsidR="00A878E1" w:rsidRDefault="00A878E1" w:rsidP="00A878E1">
      <w:pPr>
        <w:jc w:val="center"/>
      </w:pPr>
    </w:p>
    <w:p w14:paraId="6FB4CBB7" w14:textId="05F8119D" w:rsidR="00A878E1" w:rsidRDefault="00A878E1" w:rsidP="00A878E1">
      <w:pPr>
        <w:jc w:val="center"/>
      </w:pPr>
    </w:p>
    <w:p w14:paraId="18C85754" w14:textId="2B37C0F6" w:rsidR="00A878E1" w:rsidRPr="00527CAA" w:rsidRDefault="00527CAA" w:rsidP="00A878E1">
      <w:pPr>
        <w:jc w:val="center"/>
        <w:rPr>
          <w:b/>
          <w:bCs/>
          <w:sz w:val="40"/>
          <w:szCs w:val="40"/>
        </w:rPr>
      </w:pPr>
      <w:r w:rsidRPr="00527CAA">
        <w:rPr>
          <w:b/>
          <w:bCs/>
          <w:sz w:val="40"/>
          <w:szCs w:val="40"/>
        </w:rPr>
        <w:t>ČESTNÉ VYHLÁSENIE</w:t>
      </w:r>
    </w:p>
    <w:p w14:paraId="0031AD1A" w14:textId="0CCA8123" w:rsidR="00A878E1" w:rsidRDefault="00A878E1" w:rsidP="00A878E1">
      <w:pPr>
        <w:jc w:val="center"/>
        <w:rPr>
          <w:b/>
          <w:bCs/>
          <w:sz w:val="40"/>
          <w:szCs w:val="40"/>
        </w:rPr>
      </w:pPr>
    </w:p>
    <w:p w14:paraId="4FC8C227" w14:textId="593959CE" w:rsidR="00A878E1" w:rsidRDefault="000376E8" w:rsidP="00527CAA">
      <w:pPr>
        <w:jc w:val="both"/>
        <w:rPr>
          <w:b/>
          <w:bCs/>
          <w:i/>
          <w:iCs/>
        </w:rPr>
      </w:pPr>
      <w:r w:rsidRPr="000376E8">
        <w:t>Dolu</w:t>
      </w:r>
      <w:r>
        <w:t xml:space="preserve"> </w:t>
      </w:r>
      <w:r w:rsidRPr="000376E8">
        <w:t>podpísaný</w:t>
      </w:r>
      <w:r>
        <w:t xml:space="preserve"> </w:t>
      </w:r>
      <w:r w:rsidRPr="00527CAA">
        <w:rPr>
          <w:b/>
          <w:bCs/>
        </w:rPr>
        <w:t>XXX</w:t>
      </w:r>
      <w:r w:rsidR="00F063DC" w:rsidRPr="00527CAA">
        <w:rPr>
          <w:i/>
          <w:iCs/>
        </w:rPr>
        <w:t xml:space="preserve"> (titul, meno, priezvisko štatutárneho orgánu)</w:t>
      </w:r>
      <w:r w:rsidRPr="00527CAA">
        <w:rPr>
          <w:i/>
          <w:iCs/>
        </w:rPr>
        <w:t>,</w:t>
      </w:r>
      <w:r>
        <w:t xml:space="preserve"> ako štatutárny orgán uchádzača </w:t>
      </w:r>
      <w:r w:rsidRPr="00252AE2">
        <w:rPr>
          <w:b/>
          <w:bCs/>
        </w:rPr>
        <w:t>XXX</w:t>
      </w:r>
      <w:r w:rsidR="00F063DC">
        <w:rPr>
          <w:b/>
          <w:bCs/>
        </w:rPr>
        <w:t xml:space="preserve"> </w:t>
      </w:r>
      <w:r w:rsidR="00F063DC" w:rsidRPr="00F063DC">
        <w:rPr>
          <w:i/>
          <w:iCs/>
        </w:rPr>
        <w:t>(názov, sídlo, IČO)</w:t>
      </w:r>
      <w:r w:rsidRPr="00F063DC">
        <w:rPr>
          <w:i/>
          <w:iCs/>
        </w:rPr>
        <w:t>,</w:t>
      </w:r>
      <w:r>
        <w:t xml:space="preserve"> </w:t>
      </w:r>
      <w:r w:rsidR="00B40DC1">
        <w:t xml:space="preserve">týmto v rámci zákazky s nízkou hodnotou s názvom </w:t>
      </w:r>
      <w:r w:rsidR="00B40DC1" w:rsidRPr="00A56527">
        <w:rPr>
          <w:b/>
          <w:bCs/>
          <w:i/>
          <w:iCs/>
        </w:rPr>
        <w:t>„Podpora prístupu k pitnej vode v obci Soľ – výstavba a rozšírenie miestneho vodovodu – Lokalita L3</w:t>
      </w:r>
      <w:r w:rsidR="00A56527" w:rsidRPr="00A56527">
        <w:rPr>
          <w:b/>
          <w:bCs/>
          <w:i/>
          <w:iCs/>
        </w:rPr>
        <w:t>“</w:t>
      </w:r>
    </w:p>
    <w:p w14:paraId="37EC93C9" w14:textId="77777777" w:rsidR="00A56527" w:rsidRPr="00527CAA" w:rsidRDefault="00A56527" w:rsidP="00A56527">
      <w:pPr>
        <w:jc w:val="center"/>
        <w:rPr>
          <w:b/>
          <w:bCs/>
          <w:sz w:val="28"/>
          <w:szCs w:val="28"/>
        </w:rPr>
      </w:pPr>
      <w:r w:rsidRPr="00527CAA">
        <w:rPr>
          <w:b/>
          <w:bCs/>
          <w:sz w:val="28"/>
          <w:szCs w:val="28"/>
        </w:rPr>
        <w:t xml:space="preserve">čestne vyhlasujem, že </w:t>
      </w:r>
    </w:p>
    <w:p w14:paraId="1D39E3D4" w14:textId="03776479" w:rsidR="00A56527" w:rsidRDefault="00CF3DDB" w:rsidP="00D861F0">
      <w:pPr>
        <w:pStyle w:val="Odsekzoznamu"/>
        <w:numPr>
          <w:ilvl w:val="0"/>
          <w:numId w:val="1"/>
        </w:numPr>
        <w:jc w:val="both"/>
      </w:pPr>
      <w:r>
        <w:t>s</w:t>
      </w:r>
      <w:r w:rsidR="00A56527">
        <w:t xml:space="preserve">om Výzvu na predloženie cenovej ponuky preštudoval a súhlasím s podmienkami určenými verejným obstarávateľom </w:t>
      </w:r>
      <w:r>
        <w:t xml:space="preserve">uvedenými vo výzve, </w:t>
      </w:r>
    </w:p>
    <w:p w14:paraId="16563845" w14:textId="695AB6C3" w:rsidR="00CF3DDB" w:rsidRDefault="00CF3DDB" w:rsidP="00D861F0">
      <w:pPr>
        <w:pStyle w:val="Odsekzoznamu"/>
        <w:numPr>
          <w:ilvl w:val="0"/>
          <w:numId w:val="1"/>
        </w:numPr>
        <w:jc w:val="both"/>
      </w:pPr>
      <w:r>
        <w:t xml:space="preserve">údaje v predloženej cenovej ponuke sú úplné a pravdivé, </w:t>
      </w:r>
    </w:p>
    <w:p w14:paraId="58225671" w14:textId="7BBD7516" w:rsidR="00CF3DDB" w:rsidRDefault="00CF3DDB" w:rsidP="00D861F0">
      <w:pPr>
        <w:pStyle w:val="Odsekzoznamu"/>
        <w:numPr>
          <w:ilvl w:val="0"/>
          <w:numId w:val="1"/>
        </w:numPr>
        <w:jc w:val="both"/>
      </w:pPr>
      <w:r>
        <w:t xml:space="preserve">táto cenová ponuka zodpovedá cenám obvyklým v danom mieste a čase, </w:t>
      </w:r>
    </w:p>
    <w:p w14:paraId="2E41D91D" w14:textId="64895AE7" w:rsidR="00D90233" w:rsidRDefault="00D90233" w:rsidP="00D861F0">
      <w:pPr>
        <w:pStyle w:val="Odsekzoznamu"/>
        <w:numPr>
          <w:ilvl w:val="0"/>
          <w:numId w:val="1"/>
        </w:numPr>
        <w:jc w:val="both"/>
      </w:pPr>
      <w:r>
        <w:t xml:space="preserve">dávam písomný súhlas k tomu, že doklady, ktoré poskytujem v súvislosti s týmto verejným obstarávaním, môže verejný obstarávateľ spracovávať podľa zákona č. 18/2018 Z. z. o ochrane osobných údajov a o zmene a doplnení niektorých zákonov, </w:t>
      </w:r>
    </w:p>
    <w:p w14:paraId="04713A3F" w14:textId="4B08AC81" w:rsidR="008A7C5E" w:rsidRDefault="00D861F0" w:rsidP="00D861F0">
      <w:pPr>
        <w:pStyle w:val="Odsekzoznamu"/>
        <w:numPr>
          <w:ilvl w:val="0"/>
          <w:numId w:val="1"/>
        </w:numPr>
        <w:jc w:val="both"/>
      </w:pPr>
      <w:r>
        <w:t xml:space="preserve">uchádzač je </w:t>
      </w:r>
      <w:r w:rsidR="008A7C5E">
        <w:t>držiteľom dokladu o oprávnení podnikať a rozsah oprávnenia je minimálne na hlavný predmet zákazky (§</w:t>
      </w:r>
      <w:r w:rsidR="00CB298A">
        <w:t xml:space="preserve"> </w:t>
      </w:r>
      <w:r w:rsidR="008A7C5E">
        <w:t>32 ods. 1 písm. e)</w:t>
      </w:r>
      <w:r w:rsidR="00252AE2">
        <w:t xml:space="preserve"> zákona č. 345/2015 Z. z. o verejnom obstarávaní - ZVO</w:t>
      </w:r>
      <w:r w:rsidR="004F5454">
        <w:t xml:space="preserve">), </w:t>
      </w:r>
    </w:p>
    <w:p w14:paraId="6A73D7F3" w14:textId="6E938B50" w:rsidR="004F5454" w:rsidRDefault="004F5454" w:rsidP="00D861F0">
      <w:pPr>
        <w:pStyle w:val="Odsekzoznamu"/>
        <w:numPr>
          <w:ilvl w:val="0"/>
          <w:numId w:val="1"/>
        </w:numPr>
        <w:jc w:val="both"/>
      </w:pPr>
      <w:r>
        <w:t>nemám uložený zákaz účasti vo verejnom obstarávaní potvrdený konečným rozhodnutím v SR (§ 32 ods. 1 písm. e)</w:t>
      </w:r>
      <w:r w:rsidR="00CB298A">
        <w:t xml:space="preserve"> ZVO</w:t>
      </w:r>
      <w:r>
        <w:t>)</w:t>
      </w:r>
      <w:r w:rsidR="000B4615">
        <w:t>,</w:t>
      </w:r>
    </w:p>
    <w:p w14:paraId="50F2B29B" w14:textId="55873AE3" w:rsidR="00CB298A" w:rsidRDefault="000B4615" w:rsidP="00D861F0">
      <w:pPr>
        <w:pStyle w:val="Odsekzoznamu"/>
        <w:numPr>
          <w:ilvl w:val="0"/>
          <w:numId w:val="1"/>
        </w:numPr>
        <w:jc w:val="both"/>
      </w:pPr>
      <w:r>
        <w:t>neexistuje dôvod na vylúčenie podľa § 40 ods. 6 písm. f)</w:t>
      </w:r>
      <w:r w:rsidR="00CB298A">
        <w:t xml:space="preserve"> ZVO</w:t>
      </w:r>
      <w:r>
        <w:t xml:space="preserve"> – Konflikt záujmov</w:t>
      </w:r>
      <w:r w:rsidR="00CB298A">
        <w:t>.</w:t>
      </w:r>
    </w:p>
    <w:p w14:paraId="3FEAF733" w14:textId="08FEEE14" w:rsidR="00CB298A" w:rsidRDefault="00CB298A" w:rsidP="00CB298A"/>
    <w:p w14:paraId="37001ABB" w14:textId="72B6A857" w:rsidR="00CB298A" w:rsidRDefault="00CB298A" w:rsidP="00CB298A">
      <w:r>
        <w:t>V  ..........................., dňa ..............................</w:t>
      </w:r>
    </w:p>
    <w:p w14:paraId="6464FA47" w14:textId="10E26C8F" w:rsidR="00CB298A" w:rsidRDefault="00CB298A" w:rsidP="00CB298A"/>
    <w:p w14:paraId="596B599A" w14:textId="065956DE" w:rsidR="00CB298A" w:rsidRDefault="00CB298A" w:rsidP="00CB298A"/>
    <w:p w14:paraId="2C664809" w14:textId="3A856F83" w:rsidR="00CB298A" w:rsidRDefault="00CB298A" w:rsidP="00CB298A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2C13CE05" w14:textId="54302BA4" w:rsidR="00CB298A" w:rsidRDefault="00CB298A" w:rsidP="00CB298A">
      <w:r>
        <w:tab/>
      </w:r>
      <w:r>
        <w:tab/>
      </w:r>
      <w:r>
        <w:tab/>
      </w:r>
      <w:r>
        <w:tab/>
      </w:r>
      <w:r>
        <w:tab/>
      </w:r>
      <w:r>
        <w:tab/>
      </w:r>
      <w:r w:rsidR="00D861F0">
        <w:t xml:space="preserve">            P</w:t>
      </w:r>
      <w:r>
        <w:t>ečiatka</w:t>
      </w:r>
      <w:r w:rsidR="00D861F0">
        <w:t xml:space="preserve"> a podpis</w:t>
      </w:r>
      <w:r>
        <w:t xml:space="preserve"> štatutárneho orgánu</w:t>
      </w:r>
    </w:p>
    <w:p w14:paraId="1440A4AE" w14:textId="1D7097AC" w:rsidR="00CF3DDB" w:rsidRPr="00A56527" w:rsidRDefault="00CF3DDB" w:rsidP="00CF3DDB">
      <w:pPr>
        <w:pStyle w:val="Odsekzoznamu"/>
        <w:ind w:left="765"/>
      </w:pPr>
      <w:r>
        <w:t xml:space="preserve"> </w:t>
      </w:r>
    </w:p>
    <w:sectPr w:rsidR="00CF3DDB" w:rsidRPr="00A565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C2480" w14:textId="77777777" w:rsidR="00E80D87" w:rsidRDefault="00E80D87" w:rsidP="00A878E1">
      <w:pPr>
        <w:spacing w:after="0" w:line="240" w:lineRule="auto"/>
      </w:pPr>
      <w:r>
        <w:separator/>
      </w:r>
    </w:p>
  </w:endnote>
  <w:endnote w:type="continuationSeparator" w:id="0">
    <w:p w14:paraId="43E92CA3" w14:textId="77777777" w:rsidR="00E80D87" w:rsidRDefault="00E80D87" w:rsidP="00A8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2D1BE" w14:textId="77777777" w:rsidR="00E80D87" w:rsidRDefault="00E80D87" w:rsidP="00A878E1">
      <w:pPr>
        <w:spacing w:after="0" w:line="240" w:lineRule="auto"/>
      </w:pPr>
      <w:r>
        <w:separator/>
      </w:r>
    </w:p>
  </w:footnote>
  <w:footnote w:type="continuationSeparator" w:id="0">
    <w:p w14:paraId="5840A65B" w14:textId="77777777" w:rsidR="00E80D87" w:rsidRDefault="00E80D87" w:rsidP="00A8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170A" w14:textId="4C8786B1" w:rsidR="00A878E1" w:rsidRDefault="00A878E1" w:rsidP="00A878E1">
    <w:pPr>
      <w:pStyle w:val="Hlavika"/>
      <w:rPr>
        <w:b/>
        <w:bCs/>
      </w:rPr>
    </w:pPr>
    <w:r>
      <w:t>Identifikačné údaje uchádzača</w:t>
    </w:r>
    <w:r>
      <w:tab/>
    </w:r>
    <w:r>
      <w:tab/>
    </w:r>
    <w:r w:rsidRPr="00A878E1">
      <w:rPr>
        <w:b/>
        <w:bCs/>
      </w:rPr>
      <w:t>Príloha č. 4</w:t>
    </w:r>
  </w:p>
  <w:p w14:paraId="06470D9F" w14:textId="1F42F49C" w:rsidR="00A878E1" w:rsidRDefault="00A878E1" w:rsidP="00A878E1">
    <w:pPr>
      <w:pStyle w:val="Hlavika"/>
    </w:pPr>
    <w:r>
      <w:rPr>
        <w:b/>
        <w:bCs/>
      </w:rPr>
      <w:t>__________________________________________________________________________________</w:t>
    </w:r>
  </w:p>
  <w:p w14:paraId="26D40EEB" w14:textId="77777777" w:rsidR="00A878E1" w:rsidRDefault="00A878E1" w:rsidP="00A878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9A9"/>
    <w:multiLevelType w:val="hybridMultilevel"/>
    <w:tmpl w:val="2E50F7D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3E"/>
    <w:rsid w:val="000376E8"/>
    <w:rsid w:val="000B4615"/>
    <w:rsid w:val="00252AE2"/>
    <w:rsid w:val="004F5454"/>
    <w:rsid w:val="00527CAA"/>
    <w:rsid w:val="00560D3E"/>
    <w:rsid w:val="007F583E"/>
    <w:rsid w:val="008A7C5E"/>
    <w:rsid w:val="00A56527"/>
    <w:rsid w:val="00A878E1"/>
    <w:rsid w:val="00B40DC1"/>
    <w:rsid w:val="00CB298A"/>
    <w:rsid w:val="00CF3DDB"/>
    <w:rsid w:val="00D861F0"/>
    <w:rsid w:val="00D90233"/>
    <w:rsid w:val="00E80D87"/>
    <w:rsid w:val="00F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4D1C"/>
  <w15:chartTrackingRefBased/>
  <w15:docId w15:val="{BEDD75B9-D5EF-4A45-9321-CAFF7357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8E1"/>
  </w:style>
  <w:style w:type="paragraph" w:styleId="Pta">
    <w:name w:val="footer"/>
    <w:basedOn w:val="Normlny"/>
    <w:link w:val="PtaChar"/>
    <w:uiPriority w:val="99"/>
    <w:unhideWhenUsed/>
    <w:rsid w:val="00A8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8E1"/>
  </w:style>
  <w:style w:type="paragraph" w:styleId="Odsekzoznamu">
    <w:name w:val="List Paragraph"/>
    <w:basedOn w:val="Normlny"/>
    <w:uiPriority w:val="34"/>
    <w:qFormat/>
    <w:rsid w:val="00A5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Mruskova</dc:creator>
  <cp:keywords/>
  <dc:description/>
  <cp:lastModifiedBy>Gabriela Mruskova</cp:lastModifiedBy>
  <cp:revision>2</cp:revision>
  <dcterms:created xsi:type="dcterms:W3CDTF">2020-12-06T17:18:00Z</dcterms:created>
  <dcterms:modified xsi:type="dcterms:W3CDTF">2020-12-06T17:35:00Z</dcterms:modified>
</cp:coreProperties>
</file>